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61B1" w14:textId="5808C96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234A5C" w14:textId="38E89260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9A48F9" w14:textId="77777777" w:rsidR="00AE7046" w:rsidRDefault="00AE7046" w:rsidP="00AE7046">
      <w:pPr>
        <w:spacing w:after="0" w:line="240" w:lineRule="auto"/>
        <w:contextualSpacing/>
      </w:pPr>
      <w:bookmarkStart w:id="0" w:name="_Hlk128343178"/>
    </w:p>
    <w:p w14:paraId="62EE44A8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sz w:val="24"/>
          <w:szCs w:val="24"/>
        </w:rPr>
        <w:t>Bitte helfen Sie mir, ind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em Sie mir fehlende Daten schicken oder falsche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Daten 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korrigieren. </w:t>
      </w:r>
    </w:p>
    <w:p w14:paraId="69CCD6D1" w14:textId="77777777" w:rsidR="00AE7046" w:rsidRPr="00021826" w:rsidRDefault="00AE7046" w:rsidP="00AE704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02182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</w:rPr>
          <w:t>frank.winkler1960@gmx.de</w:t>
        </w:r>
      </w:hyperlink>
    </w:p>
    <w:p w14:paraId="7259FE71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183322F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2128F5BD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4D443661" w14:textId="4CE70858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380164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0D73C8" w14:textId="77777777" w:rsidR="00AE7046" w:rsidRPr="007F00B1" w:rsidRDefault="00AE7046" w:rsidP="00AE7046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7F00B1">
        <w:rPr>
          <w:rFonts w:ascii="Arial" w:hAnsi="Arial" w:cs="Arial"/>
          <w:b/>
          <w:bCs/>
          <w:sz w:val="72"/>
          <w:szCs w:val="72"/>
        </w:rPr>
        <w:t>-Bee</w:t>
      </w:r>
      <w:r>
        <w:rPr>
          <w:rFonts w:ascii="Arial" w:hAnsi="Arial" w:cs="Arial"/>
          <w:b/>
          <w:bCs/>
          <w:sz w:val="72"/>
          <w:szCs w:val="72"/>
        </w:rPr>
        <w:t>r</w:t>
      </w:r>
      <w:r w:rsidRPr="007F00B1">
        <w:rPr>
          <w:rFonts w:ascii="Arial" w:hAnsi="Arial" w:cs="Arial"/>
          <w:b/>
          <w:bCs/>
          <w:sz w:val="72"/>
          <w:szCs w:val="72"/>
        </w:rPr>
        <w:t>-</w:t>
      </w:r>
    </w:p>
    <w:p w14:paraId="191F8724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902E7E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547D60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5AB167" w14:textId="77777777" w:rsidR="00AE7046" w:rsidRPr="00642204" w:rsidRDefault="00AE7046" w:rsidP="00AE704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42204">
        <w:rPr>
          <w:rFonts w:ascii="Arial" w:hAnsi="Arial" w:cs="Arial"/>
          <w:b/>
          <w:bCs/>
          <w:sz w:val="48"/>
          <w:szCs w:val="48"/>
        </w:rPr>
        <w:t>Anneliese Beer</w:t>
      </w:r>
    </w:p>
    <w:p w14:paraId="59549AFA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CA4B81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4BF4FCE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A6577A9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AC88E7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CDF15" w14:textId="77777777" w:rsidR="00AE7046" w:rsidRPr="00642204" w:rsidRDefault="00AE7046" w:rsidP="00AE704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2204">
        <w:rPr>
          <w:rFonts w:ascii="Arial" w:hAnsi="Arial" w:cs="Arial"/>
          <w:b/>
          <w:bCs/>
          <w:sz w:val="32"/>
          <w:szCs w:val="32"/>
        </w:rPr>
        <w:t>10. April 1923</w:t>
      </w:r>
    </w:p>
    <w:p w14:paraId="7FD7084F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66BD2D" w14:textId="77777777" w:rsidR="00AE7046" w:rsidRPr="00642204" w:rsidRDefault="00AE7046" w:rsidP="00AE704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42204">
        <w:rPr>
          <w:rFonts w:ascii="Arial" w:hAnsi="Arial" w:cs="Arial"/>
          <w:i/>
          <w:iCs/>
          <w:sz w:val="24"/>
          <w:szCs w:val="24"/>
        </w:rPr>
        <w:t>Suche für sofort ein tüchtiges, fleißiges Zweitmädchen für Landhaushalt.</w:t>
      </w:r>
    </w:p>
    <w:p w14:paraId="3B745891" w14:textId="77777777" w:rsidR="00AE7046" w:rsidRPr="00642204" w:rsidRDefault="00AE7046" w:rsidP="00AE704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42204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64220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Anneliese Beer</w:t>
      </w:r>
      <w:r w:rsidRPr="0064220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642204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64220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Sterzenbach</w:t>
      </w:r>
      <w:r w:rsidRPr="00642204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642204">
        <w:rPr>
          <w:rFonts w:ascii="Arial" w:hAnsi="Arial" w:cs="Arial"/>
          <w:i/>
          <w:iCs/>
          <w:sz w:val="24"/>
          <w:szCs w:val="24"/>
        </w:rPr>
        <w:t>bei Denklingen (Bez. Köln)</w:t>
      </w:r>
    </w:p>
    <w:p w14:paraId="797677D5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E01951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382AD7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D061F5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Helmut Beer</w:t>
      </w:r>
    </w:p>
    <w:p w14:paraId="664AC466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5D796F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08853E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FEC8745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0E438C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4237D7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1941</w:t>
      </w:r>
    </w:p>
    <w:p w14:paraId="6D64EEBF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2805B4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Helmut Beer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aktiver Fußballspieler in der Jugendmannschaft des </w:t>
      </w:r>
      <w:r>
        <w:rPr>
          <w:rFonts w:ascii="Arial" w:hAnsi="Arial" w:cs="Arial"/>
          <w:b/>
          <w:color w:val="0000FF"/>
          <w:sz w:val="24"/>
          <w:szCs w:val="24"/>
        </w:rPr>
        <w:t>TuS Brüchermühle</w:t>
      </w:r>
    </w:p>
    <w:p w14:paraId="1E6FAF06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9A2A7C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5C9E74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7A5F4" w14:textId="77777777" w:rsidR="00AE7046" w:rsidRPr="00BD52E4" w:rsidRDefault="00AE7046" w:rsidP="00AE704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Kurt Beer</w:t>
      </w:r>
    </w:p>
    <w:p w14:paraId="4BE64500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F1F627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C7D183F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618202D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97186B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9091F1" w14:textId="77777777" w:rsidR="00AE7046" w:rsidRPr="007325D8" w:rsidRDefault="00AE7046" w:rsidP="00AE704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0E3BB8EC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31FE91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2CFFC96F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BDF691C" w14:textId="77777777" w:rsidR="00AE7046" w:rsidRPr="007325D8" w:rsidRDefault="00AE7046" w:rsidP="00AE704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74D04371" w14:textId="77777777" w:rsidR="00AE7046" w:rsidRPr="007325D8" w:rsidRDefault="00AE7046" w:rsidP="00AE704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4B83205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Wildbergerhütte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Mannschaftskämpfe des Deutschen Jungvolks. Der 1. Preis war verbunden mit der Ehrenurkunde des Führers</w:t>
      </w:r>
    </w:p>
    <w:p w14:paraId="5963E047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79FE460" w14:textId="77777777" w:rsidR="00AE7046" w:rsidRPr="000432E3" w:rsidRDefault="00AE7046" w:rsidP="00AE7046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Jungenschaft Hespert (</w:t>
      </w:r>
      <w:r w:rsidRPr="007F00B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Kurt Beer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208,8</w:t>
      </w: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7C0915E1" w14:textId="77777777" w:rsidR="00AE7046" w:rsidRPr="009816B1" w:rsidRDefault="00AE7046" w:rsidP="00AE7046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Jungenschaft Eckenhagen (Friedrich Fuchs)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206,2</w:t>
      </w:r>
      <w:r w:rsidRPr="009816B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0399653C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816B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3.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Jungenschaft Hahnenseifen (Herbert Müller)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205,8 Punkte</w:t>
      </w:r>
    </w:p>
    <w:p w14:paraId="2ECD5217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D3050A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750B73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52B2C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Max Beer</w:t>
      </w:r>
    </w:p>
    <w:p w14:paraId="5C95FC24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F6E406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A965FB9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E2EFC3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14C99E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879651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Der Kurzstreckenläufer </w:t>
      </w:r>
      <w:r>
        <w:rPr>
          <w:rFonts w:ascii="Arial" w:hAnsi="Arial" w:cs="Arial"/>
          <w:b/>
          <w:color w:val="FF0000"/>
          <w:sz w:val="24"/>
          <w:szCs w:val="24"/>
        </w:rPr>
        <w:t>Max Beer</w:t>
      </w:r>
      <w:r>
        <w:rPr>
          <w:rFonts w:ascii="Arial" w:hAnsi="Arial" w:cs="Arial"/>
          <w:sz w:val="24"/>
          <w:szCs w:val="24"/>
        </w:rPr>
        <w:t xml:space="preserve"> aus Gummersbach gehörte um 1930 zu den besten oberbergischen Leichtathleten</w:t>
      </w:r>
    </w:p>
    <w:p w14:paraId="729E7066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4AE421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1E8F32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683666" w14:textId="77777777" w:rsidR="00AE7046" w:rsidRPr="00106A04" w:rsidRDefault="00AE7046" w:rsidP="00AE704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06A04">
        <w:rPr>
          <w:rFonts w:ascii="Arial" w:hAnsi="Arial" w:cs="Arial"/>
          <w:b/>
          <w:bCs/>
          <w:sz w:val="48"/>
          <w:szCs w:val="48"/>
        </w:rPr>
        <w:t>W. Beer</w:t>
      </w:r>
    </w:p>
    <w:p w14:paraId="0EFBBA9A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326DB9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BA852DC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37F970A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D241AA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2DC0F2" w14:textId="77777777" w:rsidR="00AE7046" w:rsidRPr="00106A04" w:rsidRDefault="00AE7046" w:rsidP="00AE704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06A04">
        <w:rPr>
          <w:rFonts w:ascii="Arial" w:hAnsi="Arial" w:cs="Arial"/>
          <w:b/>
          <w:bCs/>
          <w:sz w:val="32"/>
          <w:szCs w:val="32"/>
        </w:rPr>
        <w:t>28. Juni 1923</w:t>
      </w:r>
    </w:p>
    <w:p w14:paraId="7F4FC181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BF630B" w14:textId="77777777" w:rsidR="00AE7046" w:rsidRPr="00106A04" w:rsidRDefault="00AE7046" w:rsidP="00AE704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06A04">
        <w:rPr>
          <w:rFonts w:ascii="Arial" w:hAnsi="Arial" w:cs="Arial"/>
          <w:i/>
          <w:iCs/>
          <w:sz w:val="24"/>
          <w:szCs w:val="24"/>
        </w:rPr>
        <w:t>1 Bettstelle mit passender Spiralzugfedermatratze und dreiteiliges Seegrasauflage alles sehr gut erhalten steht zu verkaufen bei</w:t>
      </w:r>
    </w:p>
    <w:p w14:paraId="164771E5" w14:textId="77777777" w:rsidR="00AE7046" w:rsidRPr="00106A04" w:rsidRDefault="00AE7046" w:rsidP="00AE704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06A0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W. Beer</w:t>
      </w:r>
      <w:r w:rsidRPr="00106A04">
        <w:rPr>
          <w:rFonts w:ascii="Arial" w:hAnsi="Arial" w:cs="Arial"/>
          <w:i/>
          <w:iCs/>
          <w:sz w:val="24"/>
          <w:szCs w:val="24"/>
        </w:rPr>
        <w:t xml:space="preserve">, Sattler und Polsterer – </w:t>
      </w:r>
      <w:r w:rsidRPr="00106A0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Denklingen</w:t>
      </w:r>
    </w:p>
    <w:p w14:paraId="4DE909F3" w14:textId="77777777" w:rsidR="00AE7046" w:rsidRDefault="00AE7046" w:rsidP="00AE70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323C43" w14:textId="77777777" w:rsidR="003E6010" w:rsidRDefault="003E6010"/>
    <w:sectPr w:rsidR="003E60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10"/>
    <w:rsid w:val="003E6010"/>
    <w:rsid w:val="00A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3A05"/>
  <w15:chartTrackingRefBased/>
  <w15:docId w15:val="{217A3B8E-A9AB-4758-83C6-6207A769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7046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7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2023-03-26T10:31:00Z</dcterms:created>
  <dcterms:modified xsi:type="dcterms:W3CDTF">2023-03-26T10:32:00Z</dcterms:modified>
</cp:coreProperties>
</file>