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EE6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419E4740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möchten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702036D7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E4D915" w14:textId="77777777" w:rsidR="00D47883" w:rsidRPr="00D47883" w:rsidRDefault="00D47883" w:rsidP="00D4788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47883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47883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C68C196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D771DA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0937BAA6" w14:textId="77777777" w:rsidR="00D47883" w:rsidRPr="006A24BB" w:rsidRDefault="00D47883" w:rsidP="00D4788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0940EBB9" w14:textId="35DF164D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753CD" w14:textId="7906B26A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78FA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FCD55" w14:textId="77777777" w:rsidR="00D47883" w:rsidRPr="00574F8F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74F8F">
        <w:rPr>
          <w:rFonts w:ascii="Arial" w:hAnsi="Arial" w:cs="Arial"/>
          <w:b/>
          <w:bCs/>
          <w:sz w:val="72"/>
          <w:szCs w:val="72"/>
        </w:rPr>
        <w:t>-Herr</w:t>
      </w:r>
      <w:r>
        <w:rPr>
          <w:rFonts w:ascii="Arial" w:hAnsi="Arial" w:cs="Arial"/>
          <w:b/>
          <w:bCs/>
          <w:sz w:val="72"/>
          <w:szCs w:val="72"/>
        </w:rPr>
        <w:t>mann</w:t>
      </w:r>
      <w:r w:rsidRPr="00574F8F">
        <w:rPr>
          <w:rFonts w:ascii="Arial" w:hAnsi="Arial" w:cs="Arial"/>
          <w:b/>
          <w:bCs/>
          <w:sz w:val="72"/>
          <w:szCs w:val="72"/>
        </w:rPr>
        <w:t>-</w:t>
      </w:r>
    </w:p>
    <w:p w14:paraId="7F95076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9C5E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8D28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2638E" w14:textId="77777777" w:rsidR="00D47883" w:rsidRPr="00574F8F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74F8F">
        <w:rPr>
          <w:rFonts w:ascii="Arial" w:hAnsi="Arial" w:cs="Arial"/>
          <w:b/>
          <w:bCs/>
          <w:sz w:val="48"/>
          <w:szCs w:val="48"/>
        </w:rPr>
        <w:t>Herrmann</w:t>
      </w:r>
    </w:p>
    <w:p w14:paraId="63E233D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BF00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63774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E4F1D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E53F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71D0B" w14:textId="77777777" w:rsidR="00D47883" w:rsidRPr="00574F8F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74F8F">
        <w:rPr>
          <w:rFonts w:ascii="Arial" w:hAnsi="Arial" w:cs="Arial"/>
          <w:b/>
          <w:bCs/>
          <w:sz w:val="32"/>
          <w:szCs w:val="32"/>
        </w:rPr>
        <w:t>3. April 1944</w:t>
      </w:r>
    </w:p>
    <w:p w14:paraId="6D71F65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3CB5B" w14:textId="77777777" w:rsidR="00D47883" w:rsidRPr="00574F8F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4F8F">
        <w:rPr>
          <w:rFonts w:ascii="Arial" w:hAnsi="Arial" w:cs="Arial"/>
          <w:i/>
          <w:iCs/>
          <w:sz w:val="24"/>
          <w:szCs w:val="24"/>
        </w:rPr>
        <w:t xml:space="preserve">Blauer Damen Lederhandschuh, Mittwoch, dem 29. März im Zuge Wiedenest-Bergneustadt oder auf dem Wege Bahnhof Bergneustadt bis Aufbauschule verloren. Abzugeben gegen Belohnung bei Dr. </w:t>
      </w:r>
      <w:r w:rsidRPr="00574F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Herrmann</w:t>
      </w:r>
      <w:r w:rsidRPr="00574F8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74F8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Kölner Straße 171</w:t>
      </w:r>
    </w:p>
    <w:p w14:paraId="549D4FF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2159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23D2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10D6E" w14:textId="77777777" w:rsidR="00D47883" w:rsidRPr="005C4F1B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4F1B">
        <w:rPr>
          <w:rFonts w:ascii="Arial" w:hAnsi="Arial" w:cs="Arial"/>
          <w:b/>
          <w:bCs/>
          <w:sz w:val="48"/>
          <w:szCs w:val="48"/>
        </w:rPr>
        <w:t>Herrmann</w:t>
      </w:r>
    </w:p>
    <w:p w14:paraId="67ED365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B5BF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12CAF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01828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A622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4EAA2" w14:textId="77777777" w:rsidR="00D47883" w:rsidRPr="0028457F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8457F">
        <w:rPr>
          <w:rFonts w:ascii="Arial" w:hAnsi="Arial" w:cs="Arial"/>
          <w:b/>
          <w:bCs/>
          <w:sz w:val="32"/>
          <w:szCs w:val="32"/>
        </w:rPr>
        <w:t>12. Dezember 1949</w:t>
      </w:r>
    </w:p>
    <w:p w14:paraId="0BFA089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296A7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57F">
        <w:rPr>
          <w:rFonts w:ascii="Arial" w:hAnsi="Arial" w:cs="Arial"/>
          <w:i/>
          <w:iCs/>
          <w:sz w:val="24"/>
          <w:szCs w:val="24"/>
        </w:rPr>
        <w:t xml:space="preserve">Die Weihnachtsfeier der </w:t>
      </w:r>
      <w:proofErr w:type="spellStart"/>
      <w:r w:rsidRPr="0028457F">
        <w:rPr>
          <w:rFonts w:ascii="Arial" w:hAnsi="Arial" w:cs="Arial"/>
          <w:i/>
          <w:iCs/>
          <w:sz w:val="24"/>
          <w:szCs w:val="24"/>
        </w:rPr>
        <w:t>Wüllenweberschule</w:t>
      </w:r>
      <w:proofErr w:type="spellEnd"/>
      <w:r w:rsidRPr="0028457F">
        <w:rPr>
          <w:rFonts w:ascii="Arial" w:hAnsi="Arial" w:cs="Arial"/>
          <w:i/>
          <w:iCs/>
          <w:sz w:val="24"/>
          <w:szCs w:val="24"/>
        </w:rPr>
        <w:t xml:space="preserve"> Bergneustadt findet am Samstag, dem 17. Dezember, 16.30 Uhr in der Aula statt. Dazu sind alle ehemaligen Schüler herzlich eingeladen</w:t>
      </w:r>
      <w:r>
        <w:rPr>
          <w:rFonts w:ascii="Arial" w:hAnsi="Arial" w:cs="Arial"/>
          <w:sz w:val="24"/>
          <w:szCs w:val="24"/>
        </w:rPr>
        <w:t>.</w:t>
      </w:r>
    </w:p>
    <w:p w14:paraId="59E6C10B" w14:textId="77777777" w:rsidR="00D47883" w:rsidRPr="0028457F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8457F">
        <w:rPr>
          <w:rFonts w:ascii="Arial" w:hAnsi="Arial" w:cs="Arial"/>
          <w:i/>
          <w:iCs/>
          <w:sz w:val="24"/>
          <w:szCs w:val="24"/>
        </w:rPr>
        <w:t xml:space="preserve">Gez. Erfried Schneider (Vorsitzender) u. Dir. Dr. </w:t>
      </w:r>
      <w:r w:rsidRPr="005C4F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Herrmann</w:t>
      </w:r>
      <w:r w:rsidRPr="0028457F">
        <w:rPr>
          <w:rFonts w:ascii="Arial" w:hAnsi="Arial" w:cs="Arial"/>
          <w:i/>
          <w:iCs/>
          <w:sz w:val="24"/>
          <w:szCs w:val="24"/>
        </w:rPr>
        <w:t xml:space="preserve"> (Leiter der Anstalt)</w:t>
      </w:r>
    </w:p>
    <w:p w14:paraId="0488A8B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D2AE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2CEA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DEEFA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195C">
        <w:rPr>
          <w:rFonts w:ascii="Arial" w:hAnsi="Arial" w:cs="Arial"/>
          <w:b/>
          <w:bCs/>
          <w:sz w:val="48"/>
          <w:szCs w:val="48"/>
        </w:rPr>
        <w:t>Anni Herrmann</w:t>
      </w:r>
    </w:p>
    <w:p w14:paraId="39A5A34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6501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2FEC102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35453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C678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B9F9F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95C">
        <w:rPr>
          <w:rFonts w:ascii="Arial" w:hAnsi="Arial" w:cs="Arial"/>
          <w:b/>
          <w:bCs/>
          <w:sz w:val="32"/>
          <w:szCs w:val="32"/>
        </w:rPr>
        <w:t>1931</w:t>
      </w:r>
    </w:p>
    <w:p w14:paraId="71F775D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0CCA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95C">
        <w:rPr>
          <w:rFonts w:ascii="Arial" w:hAnsi="Arial" w:cs="Arial"/>
          <w:b/>
          <w:bCs/>
          <w:color w:val="FF0000"/>
          <w:sz w:val="24"/>
          <w:szCs w:val="24"/>
        </w:rPr>
        <w:t>Anni Herrmann</w:t>
      </w:r>
      <w:r w:rsidRPr="009419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eine große Unterstützerin des Turnvereins Strombach und am Bau des Sportplatzes beteiligt</w:t>
      </w:r>
    </w:p>
    <w:p w14:paraId="2B677C1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FF69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2D05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FBE9A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245A">
        <w:rPr>
          <w:rFonts w:ascii="Arial" w:hAnsi="Arial" w:cs="Arial"/>
          <w:b/>
          <w:bCs/>
          <w:sz w:val="48"/>
          <w:szCs w:val="48"/>
        </w:rPr>
        <w:t>Artur Herrmann</w:t>
      </w:r>
    </w:p>
    <w:p w14:paraId="072FCC6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03BB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BFC83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4703BE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5B0B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8C94D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245A">
        <w:rPr>
          <w:rFonts w:ascii="Arial" w:hAnsi="Arial" w:cs="Arial"/>
          <w:b/>
          <w:bCs/>
          <w:sz w:val="32"/>
          <w:szCs w:val="32"/>
        </w:rPr>
        <w:t>1931</w:t>
      </w:r>
    </w:p>
    <w:p w14:paraId="445F55A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4E65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245A">
        <w:rPr>
          <w:rFonts w:ascii="Arial" w:hAnsi="Arial" w:cs="Arial"/>
          <w:b/>
          <w:bCs/>
          <w:color w:val="FF0000"/>
          <w:sz w:val="24"/>
          <w:szCs w:val="24"/>
        </w:rPr>
        <w:t>Artur Herrmann</w:t>
      </w:r>
      <w:r w:rsidRPr="00B724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 großer Unterstützer des Turnvereins </w:t>
      </w:r>
      <w:r w:rsidRPr="00B7245A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 w:rsidRPr="00B7245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am Bau des Sportplatzes beteiligt</w:t>
      </w:r>
    </w:p>
    <w:p w14:paraId="71E5842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C93C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D320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C5D584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195C">
        <w:rPr>
          <w:rFonts w:ascii="Arial" w:hAnsi="Arial" w:cs="Arial"/>
          <w:b/>
          <w:bCs/>
          <w:sz w:val="48"/>
          <w:szCs w:val="48"/>
        </w:rPr>
        <w:t>August Herrmann</w:t>
      </w:r>
    </w:p>
    <w:p w14:paraId="7D9D1D0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F0A2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1E562F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13888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69B69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8E1831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95C">
        <w:rPr>
          <w:rFonts w:ascii="Arial" w:hAnsi="Arial" w:cs="Arial"/>
          <w:b/>
          <w:bCs/>
          <w:sz w:val="32"/>
          <w:szCs w:val="32"/>
        </w:rPr>
        <w:t>1931</w:t>
      </w:r>
    </w:p>
    <w:p w14:paraId="0042F42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C782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95C">
        <w:rPr>
          <w:rFonts w:ascii="Arial" w:hAnsi="Arial" w:cs="Arial"/>
          <w:b/>
          <w:bCs/>
          <w:color w:val="FF0000"/>
          <w:sz w:val="24"/>
          <w:szCs w:val="24"/>
        </w:rPr>
        <w:t>August Herrmann</w:t>
      </w:r>
      <w:r w:rsidRPr="009419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 großer Unterstützer des Turnvereins </w:t>
      </w:r>
      <w:r w:rsidRPr="0094195C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>
        <w:rPr>
          <w:rFonts w:ascii="Arial" w:hAnsi="Arial" w:cs="Arial"/>
          <w:sz w:val="24"/>
          <w:szCs w:val="24"/>
        </w:rPr>
        <w:t xml:space="preserve"> und am Bau des Sportplatzes beteiligt</w:t>
      </w:r>
    </w:p>
    <w:p w14:paraId="44B9FB5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BD69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3B86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6B3BD" w14:textId="77777777" w:rsidR="00D47883" w:rsidRPr="00C35E2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35E24">
        <w:rPr>
          <w:rFonts w:ascii="Arial" w:hAnsi="Arial" w:cs="Arial"/>
          <w:b/>
          <w:bCs/>
          <w:sz w:val="48"/>
          <w:szCs w:val="48"/>
        </w:rPr>
        <w:t>Ewald Herrmann</w:t>
      </w:r>
    </w:p>
    <w:p w14:paraId="6AFA55D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B0C0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2C8CE3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9D03B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4E34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12598315"/>
    </w:p>
    <w:p w14:paraId="36B07D3A" w14:textId="77777777" w:rsidR="00D47883" w:rsidRPr="00C35E2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35E24">
        <w:rPr>
          <w:rFonts w:ascii="Arial" w:hAnsi="Arial" w:cs="Arial"/>
          <w:b/>
          <w:bCs/>
          <w:sz w:val="32"/>
          <w:szCs w:val="32"/>
        </w:rPr>
        <w:t>11. Mai 1936</w:t>
      </w:r>
    </w:p>
    <w:p w14:paraId="2BC0F0C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148C0" w14:textId="77777777" w:rsidR="00D47883" w:rsidRPr="00C35E24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35E24">
        <w:rPr>
          <w:rFonts w:ascii="Arial" w:hAnsi="Arial" w:cs="Arial"/>
          <w:i/>
          <w:iCs/>
          <w:sz w:val="24"/>
          <w:szCs w:val="24"/>
        </w:rPr>
        <w:t xml:space="preserve">Ganz im Zeichen der Symbole der Hitler-Jugend stand der Festsaal des </w:t>
      </w:r>
      <w:r w:rsidRPr="00C35E2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Schwarzenberger Hofes in Hülsenbusch</w:t>
      </w:r>
      <w:r w:rsidRPr="00C35E2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35E24">
        <w:rPr>
          <w:rFonts w:ascii="Arial" w:hAnsi="Arial" w:cs="Arial"/>
          <w:i/>
          <w:iCs/>
          <w:sz w:val="24"/>
          <w:szCs w:val="24"/>
        </w:rPr>
        <w:t xml:space="preserve">bei der am Samstagabend abgehaltenen </w:t>
      </w:r>
      <w:r w:rsidRPr="00C35E24">
        <w:rPr>
          <w:rFonts w:ascii="Arial" w:hAnsi="Arial" w:cs="Arial"/>
          <w:i/>
          <w:iCs/>
          <w:sz w:val="24"/>
          <w:szCs w:val="24"/>
        </w:rPr>
        <w:lastRenderedPageBreak/>
        <w:t xml:space="preserve">Kundgebung, an der sämtliche HJ-Gliederungen der Gemeinde Gimborn, die HJ, das Jungvolk der </w:t>
      </w:r>
      <w:proofErr w:type="spellStart"/>
      <w:r w:rsidRPr="00C35E24">
        <w:rPr>
          <w:rFonts w:ascii="Arial" w:hAnsi="Arial" w:cs="Arial"/>
          <w:i/>
          <w:iCs/>
          <w:sz w:val="24"/>
          <w:szCs w:val="24"/>
        </w:rPr>
        <w:t>BdM</w:t>
      </w:r>
      <w:proofErr w:type="spellEnd"/>
      <w:r w:rsidRPr="00C35E24">
        <w:rPr>
          <w:rFonts w:ascii="Arial" w:hAnsi="Arial" w:cs="Arial"/>
          <w:i/>
          <w:iCs/>
          <w:sz w:val="24"/>
          <w:szCs w:val="24"/>
        </w:rPr>
        <w:t xml:space="preserve"> und die </w:t>
      </w:r>
      <w:proofErr w:type="spellStart"/>
      <w:r w:rsidRPr="00C35E24">
        <w:rPr>
          <w:rFonts w:ascii="Arial" w:hAnsi="Arial" w:cs="Arial"/>
          <w:i/>
          <w:iCs/>
          <w:sz w:val="24"/>
          <w:szCs w:val="24"/>
        </w:rPr>
        <w:t>Jungmädelschaft</w:t>
      </w:r>
      <w:proofErr w:type="spellEnd"/>
      <w:r w:rsidRPr="00C35E24">
        <w:rPr>
          <w:rFonts w:ascii="Arial" w:hAnsi="Arial" w:cs="Arial"/>
          <w:i/>
          <w:iCs/>
          <w:sz w:val="24"/>
          <w:szCs w:val="24"/>
        </w:rPr>
        <w:t xml:space="preserve"> vollzählig teilnahmen.</w:t>
      </w:r>
    </w:p>
    <w:p w14:paraId="14B0B46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A05DEA2" w14:textId="77777777" w:rsidR="00D47883" w:rsidRPr="00C35E24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35E24">
        <w:rPr>
          <w:rFonts w:ascii="Arial" w:hAnsi="Arial" w:cs="Arial"/>
          <w:i/>
          <w:iCs/>
          <w:sz w:val="24"/>
          <w:szCs w:val="24"/>
        </w:rPr>
        <w:t xml:space="preserve">Der Fahnenspruch wurde von dem Junggenossen </w:t>
      </w:r>
      <w:r w:rsidRPr="00C35E2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Herrmann</w:t>
      </w:r>
      <w:r w:rsidRPr="00C35E2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35E24">
        <w:rPr>
          <w:rFonts w:ascii="Arial" w:hAnsi="Arial" w:cs="Arial"/>
          <w:i/>
          <w:iCs/>
          <w:sz w:val="24"/>
          <w:szCs w:val="24"/>
        </w:rPr>
        <w:t>aus Strombach vorgetragen, der auch der Einzelsprecher in einem Weihespiel gewesen war.</w:t>
      </w:r>
    </w:p>
    <w:p w14:paraId="2E3AD96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3E5A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7DA38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6B7BF" w14:textId="77777777" w:rsidR="00D47883" w:rsidRPr="00E330A0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330A0">
        <w:rPr>
          <w:rFonts w:ascii="Arial" w:hAnsi="Arial" w:cs="Arial"/>
          <w:b/>
          <w:bCs/>
          <w:sz w:val="48"/>
          <w:szCs w:val="48"/>
        </w:rPr>
        <w:t>Ewald Herrmann</w:t>
      </w:r>
    </w:p>
    <w:p w14:paraId="43F40E7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B398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3BC60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28619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4CB6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BF753" w14:textId="77777777" w:rsidR="00D47883" w:rsidRPr="00E330A0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30A0">
        <w:rPr>
          <w:rFonts w:ascii="Arial" w:hAnsi="Arial" w:cs="Arial"/>
          <w:b/>
          <w:bCs/>
          <w:sz w:val="32"/>
          <w:szCs w:val="32"/>
        </w:rPr>
        <w:t>27. April 1944</w:t>
      </w:r>
    </w:p>
    <w:p w14:paraId="2DFBFAE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4476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[…] </w:t>
      </w:r>
      <w:r w:rsidRPr="00E330A0">
        <w:rPr>
          <w:rFonts w:ascii="Arial" w:hAnsi="Arial" w:cs="Arial"/>
          <w:i/>
          <w:iCs/>
          <w:sz w:val="24"/>
          <w:szCs w:val="24"/>
        </w:rPr>
        <w:t xml:space="preserve">der 77 Jahre alte Textilarbeiter </w:t>
      </w:r>
      <w:r w:rsidRPr="00E330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Herrmann</w:t>
      </w:r>
      <w:r w:rsidRPr="00E330A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330A0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E330A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r w:rsidRPr="00E330A0">
        <w:rPr>
          <w:rFonts w:ascii="Arial" w:hAnsi="Arial" w:cs="Arial"/>
          <w:i/>
          <w:iCs/>
          <w:sz w:val="24"/>
          <w:szCs w:val="24"/>
        </w:rPr>
        <w:t xml:space="preserve">, der trotz seines Alters auch heute noch seiner Arbeit nachgeht, feiert am 1. Mai 1944 die 25-jährige Zugehörigkeit zu einer </w:t>
      </w:r>
      <w:proofErr w:type="spellStart"/>
      <w:r w:rsidRPr="00E330A0">
        <w:rPr>
          <w:rFonts w:ascii="Arial" w:hAnsi="Arial" w:cs="Arial"/>
          <w:i/>
          <w:iCs/>
          <w:sz w:val="24"/>
          <w:szCs w:val="24"/>
        </w:rPr>
        <w:t>Derschlager</w:t>
      </w:r>
      <w:proofErr w:type="spellEnd"/>
      <w:r w:rsidRPr="00E330A0">
        <w:rPr>
          <w:rFonts w:ascii="Arial" w:hAnsi="Arial" w:cs="Arial"/>
          <w:i/>
          <w:iCs/>
          <w:sz w:val="24"/>
          <w:szCs w:val="24"/>
        </w:rPr>
        <w:t xml:space="preserve"> Firma</w:t>
      </w:r>
      <w:r>
        <w:rPr>
          <w:rFonts w:ascii="Arial" w:hAnsi="Arial" w:cs="Arial"/>
          <w:sz w:val="24"/>
          <w:szCs w:val="24"/>
        </w:rPr>
        <w:t>.</w:t>
      </w:r>
    </w:p>
    <w:p w14:paraId="08C4271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81B792F" w14:textId="77777777" w:rsidR="00D47883" w:rsidRPr="00E330A0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30A0">
        <w:rPr>
          <w:rFonts w:ascii="Arial" w:hAnsi="Arial" w:cs="Arial"/>
          <w:i/>
          <w:iCs/>
          <w:sz w:val="24"/>
          <w:szCs w:val="24"/>
        </w:rPr>
        <w:t>Ewald Herrmann feiert nämlich schon zum zweiten Male ein silbernes Arbeitsjubiläum. Als jüngerer Mann war er bei einer anderen Textilfirma schon ein Vierteljahrhundert beschäftigt.</w:t>
      </w:r>
    </w:p>
    <w:bookmarkEnd w:id="3"/>
    <w:p w14:paraId="0105014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DD3C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2903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2D315" w14:textId="77777777" w:rsidR="00D47883" w:rsidRPr="0099460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Herrmann</w:t>
      </w:r>
    </w:p>
    <w:p w14:paraId="24C8D5A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A09D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19501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22059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CD15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7B087" w14:textId="77777777" w:rsidR="00D47883" w:rsidRPr="0099460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9460C">
        <w:rPr>
          <w:rFonts w:ascii="Arial" w:hAnsi="Arial" w:cs="Arial"/>
          <w:b/>
          <w:bCs/>
          <w:sz w:val="32"/>
          <w:szCs w:val="32"/>
        </w:rPr>
        <w:t>26. Oktober 1949</w:t>
      </w:r>
    </w:p>
    <w:p w14:paraId="147BEE2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D367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460C">
        <w:rPr>
          <w:rFonts w:ascii="Arial" w:hAnsi="Arial" w:cs="Arial"/>
          <w:i/>
          <w:iCs/>
          <w:sz w:val="24"/>
          <w:szCs w:val="24"/>
        </w:rPr>
        <w:t xml:space="preserve">Im </w:t>
      </w:r>
      <w:r w:rsidRPr="0099460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Amtshaus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</w:t>
      </w:r>
      <w:r w:rsidRPr="0099460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 Hülsenbusch</w:t>
      </w:r>
      <w:r w:rsidRPr="0099460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9460C">
        <w:rPr>
          <w:rFonts w:ascii="Arial" w:hAnsi="Arial" w:cs="Arial"/>
          <w:i/>
          <w:iCs/>
          <w:sz w:val="24"/>
          <w:szCs w:val="24"/>
        </w:rPr>
        <w:t xml:space="preserve">tagte unter dem Vorsitz des Bürgermeisters Bettenbühl der </w:t>
      </w:r>
      <w:proofErr w:type="spellStart"/>
      <w:r w:rsidRPr="0099460C">
        <w:rPr>
          <w:rFonts w:ascii="Arial" w:hAnsi="Arial" w:cs="Arial"/>
          <w:i/>
          <w:iCs/>
          <w:sz w:val="24"/>
          <w:szCs w:val="24"/>
        </w:rPr>
        <w:t>Gimborner</w:t>
      </w:r>
      <w:proofErr w:type="spellEnd"/>
      <w:r w:rsidRPr="0099460C">
        <w:rPr>
          <w:rFonts w:ascii="Arial" w:hAnsi="Arial" w:cs="Arial"/>
          <w:i/>
          <w:iCs/>
          <w:sz w:val="24"/>
          <w:szCs w:val="24"/>
        </w:rPr>
        <w:t xml:space="preserve"> Gemeinderat</w:t>
      </w:r>
      <w:r>
        <w:rPr>
          <w:rFonts w:ascii="Arial" w:hAnsi="Arial" w:cs="Arial"/>
          <w:sz w:val="24"/>
          <w:szCs w:val="24"/>
        </w:rPr>
        <w:t>.</w:t>
      </w:r>
    </w:p>
    <w:p w14:paraId="05CF239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69574D4" w14:textId="77777777" w:rsidR="00D47883" w:rsidRPr="0099460C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9460C">
        <w:rPr>
          <w:rFonts w:ascii="Arial" w:hAnsi="Arial" w:cs="Arial"/>
          <w:i/>
          <w:iCs/>
          <w:sz w:val="24"/>
          <w:szCs w:val="24"/>
        </w:rPr>
        <w:t>Für das Amt eines Schöffen oder Geschworenen wurden vorgeschlagen:</w:t>
      </w:r>
    </w:p>
    <w:p w14:paraId="5EAFD77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AE999D1" w14:textId="77777777" w:rsidR="00D47883" w:rsidRPr="0099460C" w:rsidRDefault="00D47883" w:rsidP="00D478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9460C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D3A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Herrmann</w:t>
      </w:r>
      <w:r w:rsidRPr="0099460C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Strombach</w:t>
      </w:r>
    </w:p>
    <w:p w14:paraId="0EBEB98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F1D6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87B5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1BBC2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195C">
        <w:rPr>
          <w:rFonts w:ascii="Arial" w:hAnsi="Arial" w:cs="Arial"/>
          <w:b/>
          <w:bCs/>
          <w:sz w:val="48"/>
          <w:szCs w:val="48"/>
        </w:rPr>
        <w:t>Heinz Herrmann</w:t>
      </w:r>
    </w:p>
    <w:p w14:paraId="412CEFE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D00A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100C2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AEC7E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6AD7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8DCC8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95C">
        <w:rPr>
          <w:rFonts w:ascii="Arial" w:hAnsi="Arial" w:cs="Arial"/>
          <w:b/>
          <w:bCs/>
          <w:sz w:val="32"/>
          <w:szCs w:val="32"/>
        </w:rPr>
        <w:t>1931</w:t>
      </w:r>
    </w:p>
    <w:p w14:paraId="472AD3D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E1AF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95C">
        <w:rPr>
          <w:rFonts w:ascii="Arial" w:hAnsi="Arial" w:cs="Arial"/>
          <w:b/>
          <w:bCs/>
          <w:color w:val="FF0000"/>
          <w:sz w:val="24"/>
          <w:szCs w:val="24"/>
        </w:rPr>
        <w:t>Heinz Herrmann</w:t>
      </w:r>
      <w:r w:rsidRPr="009419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 großer Unterstützer des Turnvereins </w:t>
      </w:r>
      <w:r w:rsidRPr="0094195C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>
        <w:rPr>
          <w:rFonts w:ascii="Arial" w:hAnsi="Arial" w:cs="Arial"/>
          <w:sz w:val="24"/>
          <w:szCs w:val="24"/>
        </w:rPr>
        <w:t xml:space="preserve"> und am Bau des Sportplatzes beteiligt</w:t>
      </w:r>
    </w:p>
    <w:p w14:paraId="252CC46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875D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EB18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95C">
        <w:rPr>
          <w:rFonts w:ascii="Arial" w:hAnsi="Arial" w:cs="Arial"/>
          <w:b/>
          <w:bCs/>
          <w:color w:val="FF0000"/>
          <w:sz w:val="24"/>
          <w:szCs w:val="24"/>
        </w:rPr>
        <w:t>Heinz Herrmann</w:t>
      </w:r>
      <w:r w:rsidRPr="009419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spielte in der Feldhandballmannschaft des TV Strombach</w:t>
      </w:r>
    </w:p>
    <w:p w14:paraId="76FE10E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BBEA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E821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04E6A" w14:textId="77777777" w:rsidR="00D47883" w:rsidRPr="00AC4BA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Ilse</w:t>
      </w:r>
      <w:r w:rsidRPr="00AC4BA4">
        <w:rPr>
          <w:rFonts w:ascii="Arial" w:hAnsi="Arial" w:cs="Arial"/>
          <w:b/>
          <w:bCs/>
          <w:sz w:val="48"/>
          <w:szCs w:val="48"/>
        </w:rPr>
        <w:t xml:space="preserve"> Herrmann</w:t>
      </w:r>
    </w:p>
    <w:p w14:paraId="6D0D37F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8B12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Ilse Voß</w:t>
      </w:r>
    </w:p>
    <w:p w14:paraId="47212ED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0DAEE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B25B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1A800" w14:textId="77777777" w:rsidR="00D47883" w:rsidRPr="00AC4BA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4BA4">
        <w:rPr>
          <w:rFonts w:ascii="Arial" w:hAnsi="Arial" w:cs="Arial"/>
          <w:b/>
          <w:bCs/>
          <w:sz w:val="32"/>
          <w:szCs w:val="32"/>
        </w:rPr>
        <w:t>13. April 1944</w:t>
      </w:r>
    </w:p>
    <w:p w14:paraId="0EF70AC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4403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C4BA4">
        <w:rPr>
          <w:rFonts w:ascii="Arial" w:hAnsi="Arial" w:cs="Arial"/>
          <w:i/>
          <w:iCs/>
          <w:sz w:val="24"/>
          <w:szCs w:val="24"/>
        </w:rPr>
        <w:t xml:space="preserve">Ihre Vermählung geben bekannt: Werner Herrmann, dient als Oberfeldwebel in einem Grenadier-Regiment und </w:t>
      </w:r>
      <w:r w:rsidRPr="00AC4B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Ilse Herrmann</w:t>
      </w:r>
      <w:r w:rsidRPr="00AC4BA4">
        <w:rPr>
          <w:rFonts w:ascii="Arial" w:hAnsi="Arial" w:cs="Arial"/>
          <w:i/>
          <w:iCs/>
          <w:sz w:val="24"/>
          <w:szCs w:val="24"/>
        </w:rPr>
        <w:t>, geborene Voß. Niederseßmar, zurzeit im Osten, Brück bei Dieringhausen</w:t>
      </w:r>
      <w:r>
        <w:rPr>
          <w:rFonts w:ascii="Arial" w:hAnsi="Arial" w:cs="Arial"/>
          <w:sz w:val="24"/>
          <w:szCs w:val="24"/>
        </w:rPr>
        <w:t>.</w:t>
      </w:r>
    </w:p>
    <w:p w14:paraId="3F0151D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E156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7D7E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27756" w14:textId="77777777" w:rsidR="00D47883" w:rsidRPr="00F63E09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Klaus Herrmann</w:t>
      </w:r>
    </w:p>
    <w:p w14:paraId="2CC8DD7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59D3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CCFF2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66440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4CA2E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32487" w14:textId="77777777" w:rsidR="00D47883" w:rsidRPr="00F63E09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346D455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A86B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Klaus Herrmann</w:t>
      </w:r>
      <w:r>
        <w:rPr>
          <w:rFonts w:ascii="Arial" w:hAnsi="Arial" w:cs="Arial"/>
          <w:sz w:val="24"/>
          <w:szCs w:val="24"/>
        </w:rPr>
        <w:t xml:space="preserve"> schloss seine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31DE8EA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30EF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19DA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8EE0C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4195C">
        <w:rPr>
          <w:rFonts w:ascii="Arial" w:hAnsi="Arial" w:cs="Arial"/>
          <w:b/>
          <w:bCs/>
          <w:sz w:val="48"/>
          <w:szCs w:val="48"/>
        </w:rPr>
        <w:t>Lene Herrmann</w:t>
      </w:r>
    </w:p>
    <w:p w14:paraId="4C5123F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E94B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FD5C8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D435B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C57B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DB27E" w14:textId="77777777" w:rsidR="00D47883" w:rsidRPr="0094195C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195C">
        <w:rPr>
          <w:rFonts w:ascii="Arial" w:hAnsi="Arial" w:cs="Arial"/>
          <w:b/>
          <w:bCs/>
          <w:sz w:val="32"/>
          <w:szCs w:val="32"/>
        </w:rPr>
        <w:t>1931</w:t>
      </w:r>
    </w:p>
    <w:p w14:paraId="5195494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97A9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195C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Lene Herrmann</w:t>
      </w:r>
      <w:r w:rsidRPr="0094195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eine große Unterstützerin des Turnvereins </w:t>
      </w:r>
      <w:r w:rsidRPr="0094195C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 w:rsidRPr="0094195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am Bau des Sportplatzes beteiligt</w:t>
      </w:r>
    </w:p>
    <w:p w14:paraId="3D50E37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3730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D06D6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188B8" w14:textId="77777777" w:rsidR="00D47883" w:rsidRPr="00E05447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05447">
        <w:rPr>
          <w:rFonts w:ascii="Arial" w:hAnsi="Arial" w:cs="Arial"/>
          <w:b/>
          <w:bCs/>
          <w:sz w:val="48"/>
          <w:szCs w:val="48"/>
        </w:rPr>
        <w:t>Magdalena Herrmann</w:t>
      </w:r>
    </w:p>
    <w:p w14:paraId="2FE6CA3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7A15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25D49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E593EA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492E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4C81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791D">
        <w:rPr>
          <w:rFonts w:ascii="Arial" w:hAnsi="Arial" w:cs="Arial"/>
          <w:b/>
          <w:bCs/>
          <w:color w:val="FF0000"/>
          <w:sz w:val="24"/>
          <w:szCs w:val="24"/>
        </w:rPr>
        <w:t>Magdalena Herrmann</w:t>
      </w:r>
      <w:r w:rsidRPr="007379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73791D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</w:p>
    <w:p w14:paraId="09BDE7B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6F0F8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05447">
        <w:rPr>
          <w:rFonts w:ascii="Arial" w:hAnsi="Arial" w:cs="Arial"/>
          <w:b/>
          <w:bCs/>
          <w:color w:val="FF0000"/>
          <w:sz w:val="24"/>
          <w:szCs w:val="24"/>
        </w:rPr>
        <w:t>Magdalena Herrmann</w:t>
      </w:r>
      <w:r w:rsidRPr="00E0544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bei der Firma Gebr. Bohle in </w:t>
      </w:r>
      <w:r w:rsidRPr="00E05447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E0544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beschäftigt</w:t>
      </w:r>
    </w:p>
    <w:p w14:paraId="20B382C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D439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5F6C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82539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245A">
        <w:rPr>
          <w:rFonts w:ascii="Arial" w:hAnsi="Arial" w:cs="Arial"/>
          <w:b/>
          <w:bCs/>
          <w:sz w:val="48"/>
          <w:szCs w:val="48"/>
        </w:rPr>
        <w:t>Paul Herrmann</w:t>
      </w:r>
    </w:p>
    <w:p w14:paraId="6918F71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CF3A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ACC2A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B58C3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0EF4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738DA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245A">
        <w:rPr>
          <w:rFonts w:ascii="Arial" w:hAnsi="Arial" w:cs="Arial"/>
          <w:b/>
          <w:bCs/>
          <w:sz w:val="32"/>
          <w:szCs w:val="32"/>
        </w:rPr>
        <w:t>1931</w:t>
      </w:r>
    </w:p>
    <w:p w14:paraId="51CCCB6D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4F25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245A">
        <w:rPr>
          <w:rFonts w:ascii="Arial" w:hAnsi="Arial" w:cs="Arial"/>
          <w:b/>
          <w:bCs/>
          <w:color w:val="FF0000"/>
          <w:sz w:val="24"/>
          <w:szCs w:val="24"/>
        </w:rPr>
        <w:t>Paul Herrmann</w:t>
      </w:r>
      <w:r w:rsidRPr="00B724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 großer Unterstützer des Turnvereins </w:t>
      </w:r>
      <w:r w:rsidRPr="00B7245A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 w:rsidRPr="00B7245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am Bau des Sportplatzes beteiligt</w:t>
      </w:r>
    </w:p>
    <w:p w14:paraId="2AF189A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9F52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DAE5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245A">
        <w:rPr>
          <w:rFonts w:ascii="Arial" w:hAnsi="Arial" w:cs="Arial"/>
          <w:b/>
          <w:bCs/>
          <w:color w:val="FF0000"/>
          <w:sz w:val="24"/>
          <w:szCs w:val="24"/>
        </w:rPr>
        <w:t>Paul Herrmann</w:t>
      </w:r>
      <w:r>
        <w:rPr>
          <w:rFonts w:ascii="Arial" w:hAnsi="Arial" w:cs="Arial"/>
          <w:sz w:val="24"/>
          <w:szCs w:val="24"/>
        </w:rPr>
        <w:t xml:space="preserve"> spielte in der Feldhandballmannschaft des TV Strombach </w:t>
      </w:r>
    </w:p>
    <w:p w14:paraId="1995C75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C89D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05937" w14:textId="77777777" w:rsidR="00D47883" w:rsidRPr="00155140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Herrmann</w:t>
      </w:r>
    </w:p>
    <w:p w14:paraId="4C3B6C9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1E65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AECA1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8B7B1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E1E0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322B4" w14:textId="77777777" w:rsidR="00D47883" w:rsidRPr="00155140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5140">
        <w:rPr>
          <w:rFonts w:ascii="Arial" w:hAnsi="Arial" w:cs="Arial"/>
          <w:b/>
          <w:bCs/>
          <w:sz w:val="32"/>
          <w:szCs w:val="32"/>
        </w:rPr>
        <w:t>12. Januar 1950</w:t>
      </w:r>
    </w:p>
    <w:p w14:paraId="55E7084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5E1DE" w14:textId="77777777" w:rsidR="00D47883" w:rsidRPr="00155140" w:rsidRDefault="00D47883" w:rsidP="00D4788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 xml:space="preserve">Im vergangenen Jahr kehrten insgesamt 813 aus der Kriegsgefangenschaft entlassene ehemaligen Wehrmachtsangehörige in den Oberbergischen Kreis zurück. Davon kamen 643 aus </w:t>
      </w:r>
      <w:proofErr w:type="spellStart"/>
      <w:r w:rsidRPr="00155140">
        <w:rPr>
          <w:rFonts w:ascii="Arial" w:hAnsi="Arial" w:cs="Arial"/>
          <w:i/>
          <w:sz w:val="24"/>
          <w:szCs w:val="24"/>
        </w:rPr>
        <w:t>Rußland</w:t>
      </w:r>
      <w:proofErr w:type="spellEnd"/>
      <w:r w:rsidRPr="00155140">
        <w:rPr>
          <w:rFonts w:ascii="Arial" w:hAnsi="Arial" w:cs="Arial"/>
          <w:i/>
          <w:sz w:val="24"/>
          <w:szCs w:val="24"/>
        </w:rPr>
        <w:t>, 64 aus Polen, 39 aus Jugoslawien, 60 aus Frankreich, je zwei aus England, Belgien und Spanien, einer aus der Tschechoslowakei.</w:t>
      </w:r>
    </w:p>
    <w:p w14:paraId="7D26B31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0B1C1CA" w14:textId="77777777" w:rsidR="00D47883" w:rsidRPr="00155140" w:rsidRDefault="00D47883" w:rsidP="00D4788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>In den letzten 14 Tagen des Jahres 1949 kehrten zurück</w:t>
      </w:r>
    </w:p>
    <w:p w14:paraId="4E643806" w14:textId="77777777" w:rsidR="00D47883" w:rsidRPr="00155140" w:rsidRDefault="00D47883" w:rsidP="00D4788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155140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>Paul Herrmann</w:t>
      </w:r>
      <w:r w:rsidRPr="0015514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155140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>
        <w:rPr>
          <w:rFonts w:ascii="Arial" w:hAnsi="Arial" w:cs="Arial"/>
          <w:b/>
          <w:bCs/>
          <w:i/>
          <w:color w:val="0000FF"/>
          <w:sz w:val="24"/>
          <w:szCs w:val="24"/>
        </w:rPr>
        <w:t>Frömmersbach</w:t>
      </w:r>
      <w:proofErr w:type="spellEnd"/>
    </w:p>
    <w:p w14:paraId="75C62F9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DC0C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8656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82B70" w14:textId="77777777" w:rsidR="00D47883" w:rsidRPr="002051AE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51AE">
        <w:rPr>
          <w:rFonts w:ascii="Arial" w:hAnsi="Arial" w:cs="Arial"/>
          <w:b/>
          <w:bCs/>
          <w:sz w:val="48"/>
          <w:szCs w:val="48"/>
        </w:rPr>
        <w:t>Richard Herrmann</w:t>
      </w:r>
    </w:p>
    <w:p w14:paraId="0C0758E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A817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7498A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10246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0EA3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72529" w14:textId="77777777" w:rsidR="00D47883" w:rsidRPr="002051AE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051AE">
        <w:rPr>
          <w:rFonts w:ascii="Arial" w:hAnsi="Arial" w:cs="Arial"/>
          <w:b/>
          <w:bCs/>
          <w:sz w:val="32"/>
          <w:szCs w:val="32"/>
        </w:rPr>
        <w:t>1.Mai 1936</w:t>
      </w:r>
    </w:p>
    <w:p w14:paraId="2699918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0B6A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2051AE">
        <w:rPr>
          <w:rFonts w:ascii="Arial" w:hAnsi="Arial" w:cs="Arial"/>
          <w:b/>
          <w:bCs/>
          <w:color w:val="FF0000"/>
          <w:sz w:val="24"/>
          <w:szCs w:val="24"/>
        </w:rPr>
        <w:t>Richard Herrmann</w:t>
      </w:r>
      <w:r w:rsidRPr="002051A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r w:rsidRPr="002051AE">
        <w:rPr>
          <w:rFonts w:ascii="Arial" w:hAnsi="Arial" w:cs="Arial"/>
          <w:b/>
          <w:bCs/>
          <w:color w:val="0000FF"/>
          <w:sz w:val="24"/>
          <w:szCs w:val="24"/>
        </w:rPr>
        <w:t>Niederseßmar</w:t>
      </w:r>
      <w:r>
        <w:rPr>
          <w:rFonts w:ascii="Arial" w:hAnsi="Arial" w:cs="Arial"/>
          <w:sz w:val="24"/>
          <w:szCs w:val="24"/>
        </w:rPr>
        <w:t xml:space="preserve"> führte Nah- und Ferntransporte jeder Art mit 3-Tonner-Lieferwagen prompt aus.</w:t>
      </w:r>
    </w:p>
    <w:p w14:paraId="3B1BA02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C95B9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8969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654DC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245A">
        <w:rPr>
          <w:rFonts w:ascii="Arial" w:hAnsi="Arial" w:cs="Arial"/>
          <w:b/>
          <w:bCs/>
          <w:sz w:val="48"/>
          <w:szCs w:val="48"/>
        </w:rPr>
        <w:t>Ruth Herrmann</w:t>
      </w:r>
    </w:p>
    <w:p w14:paraId="4DD2374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F172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47BF4F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82FD82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44CD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42A5F" w14:textId="77777777" w:rsidR="00D47883" w:rsidRPr="00B7245A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245A">
        <w:rPr>
          <w:rFonts w:ascii="Arial" w:hAnsi="Arial" w:cs="Arial"/>
          <w:b/>
          <w:bCs/>
          <w:sz w:val="32"/>
          <w:szCs w:val="32"/>
        </w:rPr>
        <w:t>1931</w:t>
      </w:r>
    </w:p>
    <w:p w14:paraId="661A51A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C71E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245A">
        <w:rPr>
          <w:rFonts w:ascii="Arial" w:hAnsi="Arial" w:cs="Arial"/>
          <w:b/>
          <w:bCs/>
          <w:color w:val="FF0000"/>
          <w:sz w:val="24"/>
          <w:szCs w:val="24"/>
        </w:rPr>
        <w:t>Ruth Herrmann</w:t>
      </w:r>
      <w:r w:rsidRPr="00B7245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eine große Unterstützerin des Turnvereins </w:t>
      </w:r>
      <w:r w:rsidRPr="00B7245A">
        <w:rPr>
          <w:rFonts w:ascii="Arial" w:hAnsi="Arial" w:cs="Arial"/>
          <w:b/>
          <w:bCs/>
          <w:color w:val="0000FF"/>
          <w:sz w:val="24"/>
          <w:szCs w:val="24"/>
        </w:rPr>
        <w:t>Strombach</w:t>
      </w:r>
      <w:r w:rsidRPr="00B7245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am Bau des Sportplatzes beteiligt</w:t>
      </w:r>
    </w:p>
    <w:p w14:paraId="4A698D4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D6350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B7C65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8347580"/>
    </w:p>
    <w:p w14:paraId="784095A6" w14:textId="77777777" w:rsidR="00D47883" w:rsidRPr="007D3309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Sven Herrmann</w:t>
      </w:r>
    </w:p>
    <w:p w14:paraId="60B9FB5C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CF49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6FAAC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F78C6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22BD9" w14:textId="77777777" w:rsidR="00D47883" w:rsidRPr="00370E6D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91B44" w14:textId="77777777" w:rsidR="00D47883" w:rsidRPr="00370E6D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03</w:t>
      </w:r>
    </w:p>
    <w:p w14:paraId="69C7EE38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AD77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</w:t>
      </w:r>
      <w:proofErr w:type="spellStart"/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Pernze</w:t>
      </w:r>
      <w:proofErr w:type="spellEnd"/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Rahmen des Schützenfestes konnte der Schützenbruder Jens Pickhardt den Vogel abschießen, und wurde damit zum König gekrönt.</w:t>
      </w:r>
    </w:p>
    <w:p w14:paraId="58F923D5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war Willi Stoffel, der Prinz hieß </w:t>
      </w:r>
      <w:r w:rsidRPr="009E4425">
        <w:rPr>
          <w:rFonts w:ascii="Arial" w:hAnsi="Arial" w:cs="Arial"/>
          <w:b/>
          <w:bCs/>
          <w:color w:val="FF0000"/>
          <w:sz w:val="24"/>
          <w:szCs w:val="24"/>
        </w:rPr>
        <w:t>Sven Herrmann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E08B4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Kinderkönig wurde Fabian Rudolf gekürt.</w:t>
      </w:r>
    </w:p>
    <w:p w14:paraId="094C0806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44DC90D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E617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D5996" w14:textId="77777777" w:rsidR="00D47883" w:rsidRPr="00AC4BA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C4BA4">
        <w:rPr>
          <w:rFonts w:ascii="Arial" w:hAnsi="Arial" w:cs="Arial"/>
          <w:b/>
          <w:bCs/>
          <w:sz w:val="48"/>
          <w:szCs w:val="48"/>
        </w:rPr>
        <w:t>Werner Herrmann</w:t>
      </w:r>
    </w:p>
    <w:p w14:paraId="4EC29D0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0F88C3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FE6B8B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709101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7C794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0480B" w14:textId="77777777" w:rsidR="00D47883" w:rsidRPr="00AC4BA4" w:rsidRDefault="00D47883" w:rsidP="00D478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4BA4">
        <w:rPr>
          <w:rFonts w:ascii="Arial" w:hAnsi="Arial" w:cs="Arial"/>
          <w:b/>
          <w:bCs/>
          <w:sz w:val="32"/>
          <w:szCs w:val="32"/>
        </w:rPr>
        <w:t>13. April 1944</w:t>
      </w:r>
    </w:p>
    <w:p w14:paraId="62488837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E84FE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C4BA4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AC4B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Herrmann</w:t>
      </w:r>
      <w:r w:rsidRPr="00AC4BA4">
        <w:rPr>
          <w:rFonts w:ascii="Arial" w:hAnsi="Arial" w:cs="Arial"/>
          <w:i/>
          <w:iCs/>
          <w:sz w:val="24"/>
          <w:szCs w:val="24"/>
        </w:rPr>
        <w:t>, dient als Oberfeldwebel in einem Grenadier-Regiment und Ilse Herrmann, geborene Voß. Niederseßmar, zurzeit im Osten, Brück bei Dieringhausen</w:t>
      </w:r>
      <w:r>
        <w:rPr>
          <w:rFonts w:ascii="Arial" w:hAnsi="Arial" w:cs="Arial"/>
          <w:sz w:val="24"/>
          <w:szCs w:val="24"/>
        </w:rPr>
        <w:t>.</w:t>
      </w:r>
    </w:p>
    <w:p w14:paraId="4360C40A" w14:textId="77777777" w:rsidR="00D47883" w:rsidRDefault="00D47883" w:rsidP="00D478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5C5E3" w14:textId="77777777" w:rsidR="00156957" w:rsidRPr="00D47883" w:rsidRDefault="00156957" w:rsidP="00D47883"/>
    <w:sectPr w:rsidR="00156957" w:rsidRPr="00D47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7"/>
    <w:rsid w:val="00156957"/>
    <w:rsid w:val="00B6089A"/>
    <w:rsid w:val="00D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21D"/>
  <w15:chartTrackingRefBased/>
  <w15:docId w15:val="{A4E10C72-99EA-4377-B52B-599387BD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8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2022-10-22T21:44:00Z</dcterms:created>
  <dcterms:modified xsi:type="dcterms:W3CDTF">2023-09-21T18:15:00Z</dcterms:modified>
</cp:coreProperties>
</file>