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04956" w14:textId="1F6E8932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23114370"/>
    </w:p>
    <w:p w14:paraId="3B4D072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4742034"/>
    </w:p>
    <w:p w14:paraId="1518B0C6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über jede sehr Unterstützung freuen.</w:t>
      </w:r>
    </w:p>
    <w:p w14:paraId="6F425F96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059FE84" w14:textId="77777777" w:rsidR="008A2FBE" w:rsidRPr="00D64C66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7786060F" w14:textId="77777777" w:rsidR="008A2FBE" w:rsidRPr="00D64C66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A3742B" w14:textId="77777777" w:rsidR="008A2FBE" w:rsidRPr="00D64C66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78AC863C" w14:textId="77777777" w:rsidR="008A2FBE" w:rsidRPr="00D64C66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1"/>
    <w:p w14:paraId="6E921223" w14:textId="74CEB3C9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D41597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AA2516" w14:textId="77777777" w:rsidR="008A2FBE" w:rsidRPr="007A6A8F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A6A8F">
        <w:rPr>
          <w:rFonts w:ascii="Arial" w:hAnsi="Arial" w:cs="Arial"/>
          <w:b/>
          <w:bCs/>
          <w:sz w:val="72"/>
          <w:szCs w:val="72"/>
        </w:rPr>
        <w:t>-Jon</w:t>
      </w:r>
      <w:r>
        <w:rPr>
          <w:rFonts w:ascii="Arial" w:hAnsi="Arial" w:cs="Arial"/>
          <w:b/>
          <w:bCs/>
          <w:sz w:val="72"/>
          <w:szCs w:val="72"/>
        </w:rPr>
        <w:t>as</w:t>
      </w:r>
      <w:r w:rsidRPr="007A6A8F">
        <w:rPr>
          <w:rFonts w:ascii="Arial" w:hAnsi="Arial" w:cs="Arial"/>
          <w:b/>
          <w:bCs/>
          <w:sz w:val="72"/>
          <w:szCs w:val="72"/>
        </w:rPr>
        <w:t>-</w:t>
      </w:r>
    </w:p>
    <w:p w14:paraId="235D835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84DCA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12AF8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E5210B" w14:textId="77777777" w:rsidR="008A2FBE" w:rsidRPr="00667128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Adele</w:t>
      </w:r>
      <w:r w:rsidRPr="00667128">
        <w:rPr>
          <w:rFonts w:ascii="Arial" w:hAnsi="Arial" w:cs="Arial"/>
          <w:b/>
          <w:bCs/>
          <w:sz w:val="48"/>
          <w:szCs w:val="48"/>
        </w:rPr>
        <w:t xml:space="preserve"> Jonas</w:t>
      </w:r>
    </w:p>
    <w:p w14:paraId="293169A8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AF108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Adele Auen</w:t>
      </w:r>
    </w:p>
    <w:p w14:paraId="4219AAE3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DBDA7DF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DDF4F3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0AC726" w14:textId="77777777" w:rsidR="008A2FBE" w:rsidRPr="00667128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7128">
        <w:rPr>
          <w:rFonts w:ascii="Arial" w:hAnsi="Arial" w:cs="Arial"/>
          <w:b/>
          <w:bCs/>
          <w:sz w:val="32"/>
          <w:szCs w:val="32"/>
        </w:rPr>
        <w:t>10. Juni 1936</w:t>
      </w:r>
    </w:p>
    <w:p w14:paraId="3586D17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1EF28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Artur Jonas und Frau </w:t>
      </w:r>
      <w:r w:rsidRPr="00667128">
        <w:rPr>
          <w:rFonts w:ascii="Arial" w:hAnsi="Arial" w:cs="Arial"/>
          <w:b/>
          <w:bCs/>
          <w:color w:val="FF0000"/>
          <w:sz w:val="24"/>
          <w:szCs w:val="24"/>
        </w:rPr>
        <w:t>Adele Jonas</w:t>
      </w:r>
      <w:r>
        <w:rPr>
          <w:rFonts w:ascii="Arial" w:hAnsi="Arial" w:cs="Arial"/>
          <w:sz w:val="24"/>
          <w:szCs w:val="24"/>
        </w:rPr>
        <w:t xml:space="preserve">, geborene Auen, wohnhaft in </w:t>
      </w:r>
      <w:r w:rsidRPr="0066712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>, gab öffentlich seine Vermählung bekannt</w:t>
      </w:r>
    </w:p>
    <w:p w14:paraId="0E4B5AF9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DB6D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8BE1F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67CF5D" w14:textId="77777777" w:rsidR="008A2FBE" w:rsidRPr="00667128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67128">
        <w:rPr>
          <w:rFonts w:ascii="Arial" w:hAnsi="Arial" w:cs="Arial"/>
          <w:b/>
          <w:bCs/>
          <w:sz w:val="48"/>
          <w:szCs w:val="48"/>
        </w:rPr>
        <w:t>Artur Jonas</w:t>
      </w:r>
    </w:p>
    <w:p w14:paraId="478B037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0FEC07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CDEAA8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41AD2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9D7BF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A9FD7D" w14:textId="77777777" w:rsidR="008A2FBE" w:rsidRPr="00667128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67128">
        <w:rPr>
          <w:rFonts w:ascii="Arial" w:hAnsi="Arial" w:cs="Arial"/>
          <w:b/>
          <w:bCs/>
          <w:sz w:val="32"/>
          <w:szCs w:val="32"/>
        </w:rPr>
        <w:t>10. Juni 1936</w:t>
      </w:r>
    </w:p>
    <w:p w14:paraId="036E6BD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2B0EB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Ehepaar </w:t>
      </w:r>
      <w:r w:rsidRPr="00667128">
        <w:rPr>
          <w:rFonts w:ascii="Arial" w:hAnsi="Arial" w:cs="Arial"/>
          <w:b/>
          <w:bCs/>
          <w:color w:val="FF0000"/>
          <w:sz w:val="24"/>
          <w:szCs w:val="24"/>
        </w:rPr>
        <w:t>Artur Jonas</w:t>
      </w:r>
      <w:r w:rsidRPr="0066712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 Frau Adele Jonas, geborene Auen, wohnhaft in </w:t>
      </w:r>
      <w:r w:rsidRPr="00667128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>
        <w:rPr>
          <w:rFonts w:ascii="Arial" w:hAnsi="Arial" w:cs="Arial"/>
          <w:sz w:val="24"/>
          <w:szCs w:val="24"/>
        </w:rPr>
        <w:t>, gab öffentlich seine Vermählung bekannt</w:t>
      </w:r>
    </w:p>
    <w:p w14:paraId="14E12C06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62A0F9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BC62C2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998B46" w14:textId="77777777" w:rsidR="008A2FBE" w:rsidRPr="004622F3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622F3">
        <w:rPr>
          <w:rFonts w:ascii="Arial" w:hAnsi="Arial" w:cs="Arial"/>
          <w:b/>
          <w:bCs/>
          <w:sz w:val="48"/>
          <w:szCs w:val="48"/>
        </w:rPr>
        <w:t>Else Jonas</w:t>
      </w:r>
    </w:p>
    <w:p w14:paraId="1980B680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E61D9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095869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917D0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772B73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2" w:name="_Hlk118220479"/>
    </w:p>
    <w:p w14:paraId="43CA9872" w14:textId="77777777" w:rsidR="008A2FBE" w:rsidRPr="004622F3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622F3">
        <w:rPr>
          <w:rFonts w:ascii="Arial" w:hAnsi="Arial" w:cs="Arial"/>
          <w:b/>
          <w:bCs/>
          <w:sz w:val="32"/>
          <w:szCs w:val="32"/>
        </w:rPr>
        <w:lastRenderedPageBreak/>
        <w:t>20. April 1944</w:t>
      </w:r>
    </w:p>
    <w:p w14:paraId="4E4713B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CB7C0B" w14:textId="77777777" w:rsidR="008A2FBE" w:rsidRPr="004622F3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4622F3">
        <w:rPr>
          <w:rFonts w:ascii="Arial" w:hAnsi="Arial" w:cs="Arial"/>
          <w:i/>
          <w:iCs/>
          <w:sz w:val="24"/>
          <w:szCs w:val="24"/>
        </w:rPr>
        <w:t xml:space="preserve">Graue Geldbörse mit Inhalt am Sonntag gefunden. Abzuholen gegen Erstattung der Unkosten bei Frau </w:t>
      </w:r>
      <w:r w:rsidRPr="004622F3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Else Jonas</w:t>
      </w:r>
      <w:r w:rsidRPr="004622F3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622F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Derschlag</w:t>
      </w:r>
      <w:proofErr w:type="spellEnd"/>
      <w:r w:rsidRPr="004622F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, Eckenhagener Straße 24</w:t>
      </w:r>
    </w:p>
    <w:p w14:paraId="7462667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102F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DAEE89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3" w:name="_Hlk131771477"/>
    </w:p>
    <w:p w14:paraId="74FDB18B" w14:textId="77777777" w:rsidR="008A2FBE" w:rsidRPr="00D629A9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Heinrich Jonas</w:t>
      </w:r>
    </w:p>
    <w:p w14:paraId="43910F0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FAE20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9BEEA6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C328D63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66FC5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EC36C0" w14:textId="77777777" w:rsidR="008A2FBE" w:rsidRPr="00D629A9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629A9">
        <w:rPr>
          <w:rFonts w:ascii="Arial" w:hAnsi="Arial" w:cs="Arial"/>
          <w:b/>
          <w:bCs/>
          <w:sz w:val="32"/>
          <w:szCs w:val="32"/>
        </w:rPr>
        <w:t>29. Dezember 1850</w:t>
      </w:r>
    </w:p>
    <w:p w14:paraId="2FFD621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A87CB3" w14:textId="77777777" w:rsidR="008A2FBE" w:rsidRPr="00D629A9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629A9">
        <w:rPr>
          <w:rFonts w:ascii="Arial" w:hAnsi="Arial" w:cs="Arial"/>
          <w:i/>
          <w:iCs/>
          <w:sz w:val="24"/>
          <w:szCs w:val="24"/>
        </w:rPr>
        <w:t xml:space="preserve">Nachdem die Gemeinde-Verordneten Herr Daniel Heuser zu Gummersbach und Herr </w:t>
      </w:r>
      <w:r w:rsidRPr="00D629A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Heinrich Jonas</w:t>
      </w:r>
      <w:r w:rsidRPr="00D629A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D629A9">
        <w:rPr>
          <w:rFonts w:ascii="Arial" w:hAnsi="Arial" w:cs="Arial"/>
          <w:i/>
          <w:iCs/>
          <w:sz w:val="24"/>
          <w:szCs w:val="24"/>
        </w:rPr>
        <w:t xml:space="preserve">zu </w:t>
      </w:r>
      <w:proofErr w:type="spellStart"/>
      <w:r w:rsidRPr="00D629A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Rospe</w:t>
      </w:r>
      <w:proofErr w:type="spellEnd"/>
      <w:r w:rsidRPr="00D629A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D629A9">
        <w:rPr>
          <w:rFonts w:ascii="Arial" w:hAnsi="Arial" w:cs="Arial"/>
          <w:i/>
          <w:iCs/>
          <w:sz w:val="24"/>
          <w:szCs w:val="24"/>
        </w:rPr>
        <w:t xml:space="preserve">zu Mitgliedern des Gemeinde-Vorstands gewählt worden, so sind an deren Stelle zwei anderweite Gemeinde-Verordnete zu wählen und zwar in den Bauernschaften Gummersbach und </w:t>
      </w:r>
      <w:proofErr w:type="spellStart"/>
      <w:r w:rsidRPr="00D629A9">
        <w:rPr>
          <w:rFonts w:ascii="Arial" w:hAnsi="Arial" w:cs="Arial"/>
          <w:i/>
          <w:iCs/>
          <w:sz w:val="24"/>
          <w:szCs w:val="24"/>
        </w:rPr>
        <w:t>Rospe</w:t>
      </w:r>
      <w:proofErr w:type="spellEnd"/>
      <w:r w:rsidRPr="00D629A9">
        <w:rPr>
          <w:rFonts w:ascii="Arial" w:hAnsi="Arial" w:cs="Arial"/>
          <w:i/>
          <w:iCs/>
          <w:sz w:val="24"/>
          <w:szCs w:val="24"/>
        </w:rPr>
        <w:t xml:space="preserve"> aus jeder I. Klasse einen Gemeinde-Verordneten</w:t>
      </w:r>
    </w:p>
    <w:p w14:paraId="28C493E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3"/>
    <w:p w14:paraId="186BCE1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CDAD1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75D3F9" w14:textId="77777777" w:rsidR="008A2FBE" w:rsidRPr="0058798C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8798C">
        <w:rPr>
          <w:rFonts w:ascii="Arial" w:hAnsi="Arial" w:cs="Arial"/>
          <w:b/>
          <w:bCs/>
          <w:sz w:val="48"/>
          <w:szCs w:val="48"/>
        </w:rPr>
        <w:t>Karl Jonas</w:t>
      </w:r>
    </w:p>
    <w:p w14:paraId="2651CD1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362986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7E3D3A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A3C26B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A6A51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7E59B" w14:textId="77777777" w:rsidR="008A2FBE" w:rsidRPr="0058798C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8798C">
        <w:rPr>
          <w:rFonts w:ascii="Arial" w:hAnsi="Arial" w:cs="Arial"/>
          <w:b/>
          <w:bCs/>
          <w:sz w:val="32"/>
          <w:szCs w:val="32"/>
        </w:rPr>
        <w:t>16. Dezember 1898</w:t>
      </w:r>
    </w:p>
    <w:p w14:paraId="43D0300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CEF8F3" w14:textId="77777777" w:rsidR="008A2FBE" w:rsidRPr="0058798C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58798C">
        <w:rPr>
          <w:rFonts w:ascii="Arial" w:hAnsi="Arial" w:cs="Arial"/>
          <w:i/>
          <w:iCs/>
          <w:sz w:val="24"/>
          <w:szCs w:val="24"/>
        </w:rPr>
        <w:t>Immobiliar</w:t>
      </w:r>
      <w:proofErr w:type="spellEnd"/>
      <w:r w:rsidRPr="0058798C">
        <w:rPr>
          <w:rFonts w:ascii="Arial" w:hAnsi="Arial" w:cs="Arial"/>
          <w:i/>
          <w:iCs/>
          <w:sz w:val="24"/>
          <w:szCs w:val="24"/>
        </w:rPr>
        <w:t xml:space="preserve">-Versteigerung – Am Freitag, den 30. Dezember </w:t>
      </w:r>
      <w:proofErr w:type="spellStart"/>
      <w:r w:rsidRPr="0058798C">
        <w:rPr>
          <w:rFonts w:ascii="Arial" w:hAnsi="Arial" w:cs="Arial"/>
          <w:i/>
          <w:iCs/>
          <w:sz w:val="24"/>
          <w:szCs w:val="24"/>
        </w:rPr>
        <w:t>ds</w:t>
      </w:r>
      <w:proofErr w:type="spellEnd"/>
      <w:r w:rsidRPr="0058798C">
        <w:rPr>
          <w:rFonts w:ascii="Arial" w:hAnsi="Arial" w:cs="Arial"/>
          <w:i/>
          <w:iCs/>
          <w:sz w:val="24"/>
          <w:szCs w:val="24"/>
        </w:rPr>
        <w:t xml:space="preserve">. Jahres, nachmittags halb 4 Uhr werde ich zu </w:t>
      </w:r>
      <w:proofErr w:type="spellStart"/>
      <w:r w:rsidRPr="0058798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Helmerhausen</w:t>
      </w:r>
      <w:proofErr w:type="spellEnd"/>
      <w:r w:rsidRPr="0058798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8798C">
        <w:rPr>
          <w:rFonts w:ascii="Arial" w:hAnsi="Arial" w:cs="Arial"/>
          <w:i/>
          <w:iCs/>
          <w:sz w:val="24"/>
          <w:szCs w:val="24"/>
        </w:rPr>
        <w:t xml:space="preserve">in der Wirtschaft von </w:t>
      </w:r>
      <w:r w:rsidRPr="0058798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Jonas</w:t>
      </w:r>
      <w:r w:rsidRPr="0058798C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58798C">
        <w:rPr>
          <w:rFonts w:ascii="Arial" w:hAnsi="Arial" w:cs="Arial"/>
          <w:i/>
          <w:iCs/>
          <w:sz w:val="24"/>
          <w:szCs w:val="24"/>
        </w:rPr>
        <w:t xml:space="preserve">sämtliche zu und bei </w:t>
      </w:r>
      <w:proofErr w:type="spellStart"/>
      <w:r w:rsidRPr="0058798C">
        <w:rPr>
          <w:rFonts w:ascii="Arial" w:hAnsi="Arial" w:cs="Arial"/>
          <w:i/>
          <w:iCs/>
          <w:sz w:val="24"/>
          <w:szCs w:val="24"/>
        </w:rPr>
        <w:t>Helmerhausen</w:t>
      </w:r>
      <w:proofErr w:type="spellEnd"/>
      <w:r w:rsidRPr="0058798C">
        <w:rPr>
          <w:rFonts w:ascii="Arial" w:hAnsi="Arial" w:cs="Arial"/>
          <w:i/>
          <w:iCs/>
          <w:sz w:val="24"/>
          <w:szCs w:val="24"/>
        </w:rPr>
        <w:t xml:space="preserve"> gelegenen, zum Nachlasse der daselbst verstorbenen Eheleute Karl </w:t>
      </w:r>
      <w:proofErr w:type="spellStart"/>
      <w:r w:rsidRPr="0058798C">
        <w:rPr>
          <w:rFonts w:ascii="Arial" w:hAnsi="Arial" w:cs="Arial"/>
          <w:i/>
          <w:iCs/>
          <w:sz w:val="24"/>
          <w:szCs w:val="24"/>
        </w:rPr>
        <w:t>Dienes</w:t>
      </w:r>
      <w:proofErr w:type="spellEnd"/>
      <w:r w:rsidRPr="0058798C">
        <w:rPr>
          <w:rFonts w:ascii="Arial" w:hAnsi="Arial" w:cs="Arial"/>
          <w:i/>
          <w:iCs/>
          <w:sz w:val="24"/>
          <w:szCs w:val="24"/>
        </w:rPr>
        <w:t xml:space="preserve"> und Henriette </w:t>
      </w:r>
      <w:proofErr w:type="spellStart"/>
      <w:r w:rsidRPr="0058798C">
        <w:rPr>
          <w:rFonts w:ascii="Arial" w:hAnsi="Arial" w:cs="Arial"/>
          <w:i/>
          <w:iCs/>
          <w:sz w:val="24"/>
          <w:szCs w:val="24"/>
        </w:rPr>
        <w:t>Dienes</w:t>
      </w:r>
      <w:proofErr w:type="spellEnd"/>
      <w:r w:rsidRPr="0058798C">
        <w:rPr>
          <w:rFonts w:ascii="Arial" w:hAnsi="Arial" w:cs="Arial"/>
          <w:i/>
          <w:iCs/>
          <w:sz w:val="24"/>
          <w:szCs w:val="24"/>
        </w:rPr>
        <w:t xml:space="preserve">, geborene </w:t>
      </w:r>
      <w:proofErr w:type="spellStart"/>
      <w:r w:rsidRPr="0058798C">
        <w:rPr>
          <w:rFonts w:ascii="Arial" w:hAnsi="Arial" w:cs="Arial"/>
          <w:i/>
          <w:iCs/>
          <w:sz w:val="24"/>
          <w:szCs w:val="24"/>
        </w:rPr>
        <w:t>Pflitsch</w:t>
      </w:r>
      <w:proofErr w:type="spellEnd"/>
      <w:r w:rsidRPr="0058798C">
        <w:rPr>
          <w:rFonts w:ascii="Arial" w:hAnsi="Arial" w:cs="Arial"/>
          <w:i/>
          <w:iCs/>
          <w:sz w:val="24"/>
          <w:szCs w:val="24"/>
        </w:rPr>
        <w:t xml:space="preserve"> gehörigen Grundstücke, nebst aufstehenden Gebäulichkeiten öffentlich versteigern.</w:t>
      </w:r>
    </w:p>
    <w:p w14:paraId="3331408B" w14:textId="77777777" w:rsidR="008A2FBE" w:rsidRPr="0058798C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8798C">
        <w:rPr>
          <w:rFonts w:ascii="Arial" w:hAnsi="Arial" w:cs="Arial"/>
          <w:i/>
          <w:iCs/>
          <w:sz w:val="24"/>
          <w:szCs w:val="24"/>
        </w:rPr>
        <w:t>Ründeroth, den 16. Dezember 1898 – der Königliche Notar Dr. Meurer</w:t>
      </w:r>
    </w:p>
    <w:bookmarkEnd w:id="2"/>
    <w:p w14:paraId="0385EC2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C1CEAA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222D9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AFD67" w14:textId="77777777" w:rsidR="008A2FBE" w:rsidRPr="007A6A8F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A6A8F">
        <w:rPr>
          <w:rFonts w:ascii="Arial" w:hAnsi="Arial" w:cs="Arial"/>
          <w:b/>
          <w:bCs/>
          <w:sz w:val="48"/>
          <w:szCs w:val="48"/>
        </w:rPr>
        <w:t>Karl Jonas</w:t>
      </w:r>
    </w:p>
    <w:p w14:paraId="29181749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420E3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27D40F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20. Mai 1936</w:t>
      </w:r>
    </w:p>
    <w:p w14:paraId="6BFEFDE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5F07B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B8DDD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A6A8F">
        <w:rPr>
          <w:rFonts w:ascii="Arial" w:hAnsi="Arial" w:cs="Arial"/>
          <w:b/>
          <w:bCs/>
          <w:color w:val="FF0000"/>
          <w:sz w:val="24"/>
          <w:szCs w:val="24"/>
        </w:rPr>
        <w:t>Karl Jonas</w:t>
      </w:r>
      <w:r w:rsidRPr="007A6A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Ehrenmitglied beim Feuerwehr-Löschzug 8 in Marienhagen</w:t>
      </w:r>
    </w:p>
    <w:p w14:paraId="772438F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9E86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538FD" w14:textId="77777777" w:rsidR="008A2FBE" w:rsidRPr="007A6A8F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A6A8F">
        <w:rPr>
          <w:rFonts w:ascii="Arial" w:hAnsi="Arial" w:cs="Arial"/>
          <w:b/>
          <w:bCs/>
          <w:sz w:val="32"/>
          <w:szCs w:val="32"/>
        </w:rPr>
        <w:t>Mai 1936</w:t>
      </w:r>
    </w:p>
    <w:p w14:paraId="42A83AFF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EC107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73-jährige </w:t>
      </w:r>
      <w:r w:rsidRPr="007A6A8F">
        <w:rPr>
          <w:rFonts w:ascii="Arial" w:hAnsi="Arial" w:cs="Arial"/>
          <w:b/>
          <w:bCs/>
          <w:color w:val="FF0000"/>
          <w:sz w:val="24"/>
          <w:szCs w:val="24"/>
        </w:rPr>
        <w:t>Karl Jonas</w:t>
      </w:r>
      <w:r w:rsidRPr="007A6A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7A6A8F">
        <w:rPr>
          <w:rFonts w:ascii="Arial" w:hAnsi="Arial" w:cs="Arial"/>
          <w:b/>
          <w:bCs/>
          <w:color w:val="0000FF"/>
          <w:sz w:val="24"/>
          <w:szCs w:val="24"/>
        </w:rPr>
        <w:t>Marienhagen</w:t>
      </w:r>
    </w:p>
    <w:p w14:paraId="5D419307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26AE8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BC075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1A1BE" w14:textId="77777777" w:rsidR="008A2FBE" w:rsidRPr="00E76648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76648">
        <w:rPr>
          <w:rFonts w:ascii="Arial" w:hAnsi="Arial" w:cs="Arial"/>
          <w:b/>
          <w:bCs/>
          <w:sz w:val="48"/>
          <w:szCs w:val="48"/>
        </w:rPr>
        <w:t>Karl Jonas</w:t>
      </w:r>
    </w:p>
    <w:p w14:paraId="2C56BE68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D36118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64089D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April 1944 in Euskirchen</w:t>
      </w:r>
    </w:p>
    <w:p w14:paraId="34F5F3A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A91E82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3CB67" w14:textId="77777777" w:rsidR="008A2FBE" w:rsidRPr="00E76648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76648">
        <w:rPr>
          <w:rFonts w:ascii="Arial" w:hAnsi="Arial" w:cs="Arial"/>
          <w:b/>
          <w:bCs/>
          <w:sz w:val="32"/>
          <w:szCs w:val="32"/>
        </w:rPr>
        <w:t>10. April 1944</w:t>
      </w:r>
    </w:p>
    <w:p w14:paraId="1D1F00D7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700A74" w14:textId="77777777" w:rsidR="008A2FBE" w:rsidRPr="00E76648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648">
        <w:rPr>
          <w:rFonts w:ascii="Arial" w:hAnsi="Arial" w:cs="Arial"/>
          <w:i/>
          <w:iCs/>
          <w:sz w:val="24"/>
          <w:szCs w:val="24"/>
        </w:rPr>
        <w:t xml:space="preserve">In der </w:t>
      </w:r>
      <w:r w:rsidRPr="00E7664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Gehörlosenanstalt in Euskirchen</w:t>
      </w:r>
      <w:r w:rsidRPr="00E76648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76648">
        <w:rPr>
          <w:rFonts w:ascii="Arial" w:hAnsi="Arial" w:cs="Arial"/>
          <w:i/>
          <w:iCs/>
          <w:sz w:val="24"/>
          <w:szCs w:val="24"/>
        </w:rPr>
        <w:t xml:space="preserve">verschied Karfreitag um 4.00 Uhr unser lieber Onkel </w:t>
      </w:r>
      <w:r w:rsidRPr="00E76648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Jonas</w:t>
      </w:r>
      <w:r w:rsidRPr="00E76648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E76648">
        <w:rPr>
          <w:rFonts w:ascii="Arial" w:hAnsi="Arial" w:cs="Arial"/>
          <w:i/>
          <w:iCs/>
          <w:sz w:val="24"/>
          <w:szCs w:val="24"/>
        </w:rPr>
        <w:t>im Alter von 68 Jahren von seinem mit großer Geduld ertragenen Leiden.</w:t>
      </w:r>
    </w:p>
    <w:p w14:paraId="6A4DCF84" w14:textId="77777777" w:rsidR="008A2FBE" w:rsidRPr="00E76648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76648">
        <w:rPr>
          <w:rFonts w:ascii="Arial" w:hAnsi="Arial" w:cs="Arial"/>
          <w:i/>
          <w:iCs/>
          <w:sz w:val="24"/>
          <w:szCs w:val="24"/>
        </w:rPr>
        <w:t>Im Namen der trauernden Hinterbliebenen; Familie Walter Kaiser, Gummersbach, den 8. April 1944</w:t>
      </w:r>
    </w:p>
    <w:p w14:paraId="461EF0D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9510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77325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D42767" w14:textId="77777777" w:rsidR="008A2FBE" w:rsidRPr="005E623C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5E623C">
        <w:rPr>
          <w:rFonts w:ascii="Arial" w:hAnsi="Arial" w:cs="Arial"/>
          <w:b/>
          <w:bCs/>
          <w:sz w:val="48"/>
          <w:szCs w:val="48"/>
        </w:rPr>
        <w:t>Karl Jonas</w:t>
      </w:r>
    </w:p>
    <w:p w14:paraId="7CF8599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9187B0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00F4DC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627487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31B0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FFA3D2" w14:textId="77777777" w:rsidR="008A2FBE" w:rsidRPr="005E623C" w:rsidRDefault="008A2FBE" w:rsidP="008A2FBE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E623C">
        <w:rPr>
          <w:rFonts w:ascii="Arial" w:hAnsi="Arial" w:cs="Arial"/>
          <w:b/>
          <w:bCs/>
          <w:sz w:val="32"/>
          <w:szCs w:val="32"/>
        </w:rPr>
        <w:t>24. April 1944</w:t>
      </w:r>
    </w:p>
    <w:p w14:paraId="213C7A7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322203" w14:textId="77777777" w:rsidR="008A2FBE" w:rsidRPr="005E623C" w:rsidRDefault="008A2FBE" w:rsidP="008A2F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5E623C">
        <w:rPr>
          <w:rFonts w:ascii="Arial" w:hAnsi="Arial" w:cs="Arial"/>
          <w:i/>
          <w:iCs/>
          <w:sz w:val="24"/>
          <w:szCs w:val="24"/>
        </w:rPr>
        <w:t xml:space="preserve">Hochtragende, mittelschwere, rot-bunte Kuh, weil überzählig, sofort zu verkaufen bei </w:t>
      </w:r>
      <w:r w:rsidRPr="005E623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Jonas</w:t>
      </w:r>
      <w:r w:rsidRPr="005E623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E623C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Marienhagen</w:t>
      </w:r>
      <w:r w:rsidRPr="005E623C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5E623C">
        <w:rPr>
          <w:rFonts w:ascii="Arial" w:hAnsi="Arial" w:cs="Arial"/>
          <w:i/>
          <w:iCs/>
          <w:sz w:val="24"/>
          <w:szCs w:val="24"/>
        </w:rPr>
        <w:t>üb. Dieringhausen</w:t>
      </w:r>
    </w:p>
    <w:p w14:paraId="264F8237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434980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67A55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E3DEAE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Otto Jonas</w:t>
      </w:r>
    </w:p>
    <w:p w14:paraId="68691E3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3B83730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6D29E9C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7BFB549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3E9B751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82A85C0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1929</w:t>
      </w:r>
    </w:p>
    <w:p w14:paraId="425A032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38827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Otto Jonas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TV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Becketal</w:t>
      </w:r>
      <w:proofErr w:type="spellEnd"/>
    </w:p>
    <w:p w14:paraId="1CF1835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784798D5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F1E7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0165A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Paul Jonas</w:t>
      </w:r>
    </w:p>
    <w:p w14:paraId="48A63D3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C88517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04AAD359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287AB3E2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653A193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16A27E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32"/>
          <w:szCs w:val="24"/>
        </w:rPr>
      </w:pPr>
      <w:r>
        <w:rPr>
          <w:rFonts w:ascii="Arial" w:hAnsi="Arial" w:cs="Arial"/>
          <w:b/>
          <w:color w:val="000000" w:themeColor="text1"/>
          <w:sz w:val="32"/>
          <w:szCs w:val="24"/>
        </w:rPr>
        <w:t>1929</w:t>
      </w:r>
    </w:p>
    <w:p w14:paraId="708A3FF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2C46ED4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Paul Jonas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spielte aktiv in der Handballmannschaft des </w:t>
      </w:r>
      <w:r>
        <w:rPr>
          <w:rFonts w:ascii="Arial" w:hAnsi="Arial" w:cs="Arial"/>
          <w:b/>
          <w:color w:val="0000FF"/>
          <w:sz w:val="24"/>
          <w:szCs w:val="24"/>
        </w:rPr>
        <w:t xml:space="preserve">TV </w:t>
      </w:r>
      <w:proofErr w:type="spellStart"/>
      <w:r>
        <w:rPr>
          <w:rFonts w:ascii="Arial" w:hAnsi="Arial" w:cs="Arial"/>
          <w:b/>
          <w:color w:val="0000FF"/>
          <w:sz w:val="24"/>
          <w:szCs w:val="24"/>
        </w:rPr>
        <w:t>Becketal</w:t>
      </w:r>
      <w:proofErr w:type="spellEnd"/>
    </w:p>
    <w:p w14:paraId="44DC5FC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5442CB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93583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BACE49D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>Werner Jonas</w:t>
      </w:r>
    </w:p>
    <w:p w14:paraId="12CB4DA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C6FBC3E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Geboren am 3. Februar 1906 in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Großenbernberg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bei Gummersbach</w:t>
      </w:r>
    </w:p>
    <w:p w14:paraId="05955A90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DBFF717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87710B6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C8EA69" w14:textId="77777777" w:rsidR="008A2FBE" w:rsidRPr="00CC28E0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</w:t>
      </w:r>
      <w:r w:rsidRPr="00CC28E0">
        <w:rPr>
          <w:rFonts w:ascii="Arial" w:hAnsi="Arial" w:cs="Arial"/>
          <w:b/>
          <w:bCs/>
          <w:sz w:val="32"/>
          <w:szCs w:val="32"/>
        </w:rPr>
        <w:t xml:space="preserve"> 192</w:t>
      </w:r>
      <w:r>
        <w:rPr>
          <w:rFonts w:ascii="Arial" w:hAnsi="Arial" w:cs="Arial"/>
          <w:b/>
          <w:bCs/>
          <w:sz w:val="32"/>
          <w:szCs w:val="32"/>
        </w:rPr>
        <w:t>5</w:t>
      </w:r>
    </w:p>
    <w:p w14:paraId="38D5A53F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7313953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>Werner Jonas</w:t>
      </w:r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der </w:t>
      </w:r>
      <w:r w:rsidRPr="00CC28E0">
        <w:rPr>
          <w:rFonts w:ascii="Arial" w:hAnsi="Arial" w:cs="Arial"/>
          <w:b/>
          <w:bCs/>
          <w:color w:val="0000FF"/>
        </w:rPr>
        <w:t xml:space="preserve">Gummersbacher </w:t>
      </w:r>
      <w:r>
        <w:rPr>
          <w:rFonts w:ascii="Arial" w:hAnsi="Arial" w:cs="Arial"/>
          <w:b/>
          <w:bCs/>
          <w:color w:val="0000FF"/>
        </w:rPr>
        <w:t>Oberrealschule</w:t>
      </w:r>
      <w:r>
        <w:rPr>
          <w:rFonts w:ascii="Arial" w:hAnsi="Arial" w:cs="Arial"/>
        </w:rPr>
        <w:t xml:space="preserve"> mit dem Abitur ab</w:t>
      </w:r>
    </w:p>
    <w:p w14:paraId="36712462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D8D8790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966F7D" w14:textId="77777777" w:rsidR="008A2FBE" w:rsidRPr="00F672B1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F672B1">
        <w:rPr>
          <w:rFonts w:ascii="Arial" w:hAnsi="Arial" w:cs="Arial"/>
          <w:b/>
          <w:bCs/>
          <w:sz w:val="32"/>
          <w:szCs w:val="32"/>
        </w:rPr>
        <w:t>1939 – 1945</w:t>
      </w:r>
    </w:p>
    <w:p w14:paraId="0B3FCF87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A091B9A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Elektrotechniker </w:t>
      </w:r>
      <w:r w:rsidRPr="00F672B1">
        <w:rPr>
          <w:rFonts w:ascii="Arial" w:hAnsi="Arial" w:cs="Arial"/>
          <w:b/>
          <w:bCs/>
          <w:color w:val="FF0000"/>
        </w:rPr>
        <w:t>Werner Jonas</w:t>
      </w:r>
      <w:r w:rsidRPr="00F672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leistete seinen Kriegsdienst ab, Panzertruppe mit Einsätzen in Frankreich und </w:t>
      </w:r>
      <w:proofErr w:type="spellStart"/>
      <w:r>
        <w:rPr>
          <w:rFonts w:ascii="Arial" w:hAnsi="Arial" w:cs="Arial"/>
        </w:rPr>
        <w:t>Rußland</w:t>
      </w:r>
      <w:proofErr w:type="spellEnd"/>
      <w:r>
        <w:rPr>
          <w:rFonts w:ascii="Arial" w:hAnsi="Arial" w:cs="Arial"/>
        </w:rPr>
        <w:t>, zuletzt im Rang eines Obersturmführers</w:t>
      </w:r>
    </w:p>
    <w:p w14:paraId="3A74A735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83F61F0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29D0B2E" w14:textId="77777777" w:rsidR="008A2FBE" w:rsidRPr="00F672B1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F672B1">
        <w:rPr>
          <w:rFonts w:ascii="Arial" w:hAnsi="Arial" w:cs="Arial"/>
          <w:b/>
          <w:bCs/>
          <w:sz w:val="32"/>
          <w:szCs w:val="32"/>
        </w:rPr>
        <w:t>1959</w:t>
      </w:r>
    </w:p>
    <w:p w14:paraId="7DC2B920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2450387" w14:textId="77777777" w:rsidR="008A2FBE" w:rsidRDefault="008A2FBE" w:rsidP="008A2FBE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F672B1">
        <w:rPr>
          <w:rFonts w:ascii="Arial" w:hAnsi="Arial" w:cs="Arial"/>
          <w:b/>
          <w:bCs/>
          <w:color w:val="FF0000"/>
        </w:rPr>
        <w:t>Werner Jonas</w:t>
      </w:r>
      <w:r w:rsidRPr="00F672B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ist als Elektroingenieur in </w:t>
      </w:r>
      <w:proofErr w:type="spellStart"/>
      <w:r>
        <w:rPr>
          <w:rFonts w:ascii="Arial" w:hAnsi="Arial" w:cs="Arial"/>
        </w:rPr>
        <w:t>Großenberberg</w:t>
      </w:r>
      <w:proofErr w:type="spellEnd"/>
      <w:r>
        <w:rPr>
          <w:rFonts w:ascii="Arial" w:hAnsi="Arial" w:cs="Arial"/>
        </w:rPr>
        <w:t xml:space="preserve"> tätig, er ist verheiratet und hat fünf Kinder</w:t>
      </w:r>
    </w:p>
    <w:p w14:paraId="1CA5121C" w14:textId="77777777" w:rsidR="008A2FBE" w:rsidRDefault="008A2FBE" w:rsidP="008A2FB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E37019D" w14:textId="77777777" w:rsidR="00443118" w:rsidRPr="008A2FBE" w:rsidRDefault="00443118" w:rsidP="008A2FBE"/>
    <w:sectPr w:rsidR="00443118" w:rsidRPr="008A2F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18"/>
    <w:rsid w:val="00443118"/>
    <w:rsid w:val="005743FB"/>
    <w:rsid w:val="008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7F7C"/>
  <w15:chartTrackingRefBased/>
  <w15:docId w15:val="{7BBEFBA4-9855-4C1B-8D40-3F69D9C7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2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A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A2F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2022-12-28T09:05:00Z</dcterms:created>
  <dcterms:modified xsi:type="dcterms:W3CDTF">2023-05-12T16:26:00Z</dcterms:modified>
</cp:coreProperties>
</file>